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54A" w:rsidRDefault="005A0133">
      <w:pPr>
        <w:spacing w:after="5" w:line="265" w:lineRule="auto"/>
        <w:ind w:left="3671" w:right="4367" w:hanging="10"/>
        <w:jc w:val="center"/>
      </w:pPr>
      <w:bookmarkStart w:id="0" w:name="_GoBack"/>
      <w:bookmarkEnd w:id="0"/>
      <w:r>
        <w:t>Директору</w:t>
      </w:r>
    </w:p>
    <w:p w:rsidR="000B654A" w:rsidRDefault="005A0133">
      <w:pPr>
        <w:ind w:left="3688" w:right="0"/>
      </w:pPr>
      <w:r>
        <w:t>СГБПОУ «Радиотехнический колледж» Добряковой МГ.</w:t>
      </w:r>
    </w:p>
    <w:p w:rsidR="000B654A" w:rsidRDefault="005A0133">
      <w:pPr>
        <w:spacing w:after="202" w:line="259" w:lineRule="auto"/>
        <w:ind w:left="3674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561543" cy="12192"/>
                <wp:effectExtent l="0" t="0" r="0" b="0"/>
                <wp:docPr id="1932" name="Group 19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1543" cy="12192"/>
                          <a:chOff x="0" y="0"/>
                          <a:chExt cx="3561543" cy="12192"/>
                        </a:xfrm>
                      </wpg:grpSpPr>
                      <wps:wsp>
                        <wps:cNvPr id="1931" name="Shape 1931"/>
                        <wps:cNvSpPr/>
                        <wps:spPr>
                          <a:xfrm>
                            <a:off x="0" y="0"/>
                            <a:ext cx="356154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1543" h="12192">
                                <a:moveTo>
                                  <a:pt x="0" y="6096"/>
                                </a:moveTo>
                                <a:lnTo>
                                  <a:pt x="3561543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32" style="width:280.436pt;height:0.959999pt;mso-position-horizontal-relative:char;mso-position-vertical-relative:line" coordsize="35615,121">
                <v:shape id="Shape 1931" style="position:absolute;width:35615;height:121;left:0;top:0;" coordsize="3561543,12192" path="m0,6096l3561543,6096">
                  <v:stroke weight="0.95999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B654A" w:rsidRDefault="005A0133">
      <w:pPr>
        <w:spacing w:after="215" w:line="259" w:lineRule="auto"/>
        <w:ind w:left="6031" w:right="0" w:firstLine="0"/>
        <w:jc w:val="left"/>
      </w:pPr>
      <w:r>
        <w:rPr>
          <w:sz w:val="20"/>
        </w:rPr>
        <w:t>(ФИО полностью)</w:t>
      </w:r>
    </w:p>
    <w:p w:rsidR="000B654A" w:rsidRDefault="005A0133">
      <w:pPr>
        <w:spacing w:after="92" w:line="265" w:lineRule="auto"/>
        <w:ind w:left="3671" w:right="-3" w:hanging="10"/>
        <w:jc w:val="center"/>
      </w:pPr>
      <w:r>
        <w:t>Дом. адрес: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665058" cy="12192"/>
                <wp:effectExtent l="0" t="0" r="0" b="0"/>
                <wp:docPr id="1934" name="Group 19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5058" cy="12192"/>
                          <a:chOff x="0" y="0"/>
                          <a:chExt cx="2665058" cy="12192"/>
                        </a:xfrm>
                      </wpg:grpSpPr>
                      <wps:wsp>
                        <wps:cNvPr id="1933" name="Shape 1933"/>
                        <wps:cNvSpPr/>
                        <wps:spPr>
                          <a:xfrm>
                            <a:off x="0" y="0"/>
                            <a:ext cx="266505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5058" h="12192">
                                <a:moveTo>
                                  <a:pt x="0" y="6096"/>
                                </a:moveTo>
                                <a:lnTo>
                                  <a:pt x="2665058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34" style="width:209.847pt;height:0.959991pt;mso-position-horizontal-relative:char;mso-position-vertical-relative:line" coordsize="26650,121">
                <v:shape id="Shape 1933" style="position:absolute;width:26650;height:121;left:0;top:0;" coordsize="2665058,12192" path="m0,6096l2665058,6096">
                  <v:stroke weight="0.95999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B654A" w:rsidRDefault="005A0133">
      <w:pPr>
        <w:spacing w:after="163" w:line="259" w:lineRule="auto"/>
        <w:ind w:left="3731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555444" cy="12192"/>
                <wp:effectExtent l="0" t="0" r="0" b="0"/>
                <wp:docPr id="1936" name="Group 1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5444" cy="12192"/>
                          <a:chOff x="0" y="0"/>
                          <a:chExt cx="3555444" cy="12192"/>
                        </a:xfrm>
                      </wpg:grpSpPr>
                      <wps:wsp>
                        <wps:cNvPr id="1935" name="Shape 1935"/>
                        <wps:cNvSpPr/>
                        <wps:spPr>
                          <a:xfrm>
                            <a:off x="0" y="0"/>
                            <a:ext cx="35554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5444" h="12192">
                                <a:moveTo>
                                  <a:pt x="0" y="6096"/>
                                </a:moveTo>
                                <a:lnTo>
                                  <a:pt x="3555444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36" style="width:279.956pt;height:0.959991pt;mso-position-horizontal-relative:char;mso-position-vertical-relative:line" coordsize="35554,121">
                <v:shape id="Shape 1935" style="position:absolute;width:35554;height:121;left:0;top:0;" coordsize="3555444,12192" path="m0,6096l3555444,6096">
                  <v:stroke weight="0.95999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B654A" w:rsidRDefault="005A0133">
      <w:pPr>
        <w:spacing w:after="814" w:line="265" w:lineRule="auto"/>
        <w:ind w:left="3671" w:right="-8" w:hanging="10"/>
        <w:jc w:val="center"/>
      </w:pPr>
      <w:r>
        <w:t>Телефон: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844965" cy="12192"/>
                <wp:effectExtent l="0" t="0" r="0" b="0"/>
                <wp:docPr id="1938" name="Group 19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4965" cy="12192"/>
                          <a:chOff x="0" y="0"/>
                          <a:chExt cx="2844965" cy="12192"/>
                        </a:xfrm>
                      </wpg:grpSpPr>
                      <wps:wsp>
                        <wps:cNvPr id="1937" name="Shape 1937"/>
                        <wps:cNvSpPr/>
                        <wps:spPr>
                          <a:xfrm>
                            <a:off x="0" y="0"/>
                            <a:ext cx="284496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4965" h="12192">
                                <a:moveTo>
                                  <a:pt x="0" y="6096"/>
                                </a:moveTo>
                                <a:lnTo>
                                  <a:pt x="2844965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38" style="width:224.013pt;height:0.959991pt;mso-position-horizontal-relative:char;mso-position-vertical-relative:line" coordsize="28449,121">
                <v:shape id="Shape 1937" style="position:absolute;width:28449;height:121;left:0;top:0;" coordsize="2844965,12192" path="m0,6096l2844965,6096">
                  <v:stroke weight="0.95999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B654A" w:rsidRDefault="005A0133">
      <w:pPr>
        <w:spacing w:after="382" w:line="265" w:lineRule="auto"/>
        <w:ind w:left="3671" w:right="3675" w:hanging="10"/>
        <w:jc w:val="center"/>
      </w:pPr>
      <w:r>
        <w:t>Уведомление</w:t>
      </w:r>
    </w:p>
    <w:p w:rsidR="000B654A" w:rsidRDefault="005A0133">
      <w:pPr>
        <w:spacing w:line="259" w:lineRule="auto"/>
        <w:ind w:left="0" w:right="163" w:firstLine="0"/>
        <w:jc w:val="left"/>
      </w:pPr>
      <w:r>
        <w:rPr>
          <w:sz w:val="38"/>
        </w:rPr>
        <w:t>я,</w:t>
      </w:r>
    </w:p>
    <w:p w:rsidR="000B654A" w:rsidRDefault="005A0133">
      <w:pPr>
        <w:spacing w:after="287" w:line="259" w:lineRule="auto"/>
        <w:ind w:left="327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625896" cy="12192"/>
                <wp:effectExtent l="0" t="0" r="0" b="0"/>
                <wp:docPr id="1940" name="Group 19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5896" cy="12192"/>
                          <a:chOff x="0" y="0"/>
                          <a:chExt cx="5625896" cy="12192"/>
                        </a:xfrm>
                      </wpg:grpSpPr>
                      <wps:wsp>
                        <wps:cNvPr id="1939" name="Shape 1939"/>
                        <wps:cNvSpPr/>
                        <wps:spPr>
                          <a:xfrm>
                            <a:off x="0" y="0"/>
                            <a:ext cx="562589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5896" h="12192">
                                <a:moveTo>
                                  <a:pt x="0" y="6096"/>
                                </a:moveTo>
                                <a:lnTo>
                                  <a:pt x="5625896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40" style="width:442.984pt;height:0.959991pt;mso-position-horizontal-relative:char;mso-position-vertical-relative:line" coordsize="56258,121">
                <v:shape id="Shape 1939" style="position:absolute;width:56258;height:121;left:0;top:0;" coordsize="5625896,12192" path="m0,6096l5625896,6096">
                  <v:stroke weight="0.95999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B654A" w:rsidRDefault="005A0133">
      <w:pPr>
        <w:spacing w:after="222"/>
        <w:ind w:left="19" w:right="0"/>
      </w:pPr>
      <w:r>
        <w:t xml:space="preserve">в связи с угрозой распространения новой </w:t>
      </w:r>
      <w:proofErr w:type="spellStart"/>
      <w:r>
        <w:t>коронавирусной</w:t>
      </w:r>
      <w:proofErr w:type="spellEnd"/>
      <w:r>
        <w:t xml:space="preserve"> инфекции на территории Российской Федерации, а также в соответствии со ст. 55 Федерального Закона от 29.12.2012 № 273-ФЗ «Об образовании в Российской Федерации» и на основании приказа Министерства Прос</w:t>
      </w:r>
      <w:r>
        <w:t>вещения от 26.05.2020 № 264 «Об особенностях приёма на обучение по образовательным программам среднего профессионального образования на 2020/2021 учебный год» настоящим уведомляю, что намерен обучаться в СГБПОУ «Радиотехнический колледж» и мной не подано (</w:t>
      </w:r>
      <w:r>
        <w:t>не будет подано) заявление о поступлении в другое учебное заведение за счёт бюджетных ассигнований федерального бюджета, бюджетов субъектов Российской Федерации, местных бюджетов.</w:t>
      </w:r>
    </w:p>
    <w:p w:rsidR="000B654A" w:rsidRDefault="005A0133">
      <w:pPr>
        <w:spacing w:after="681"/>
        <w:ind w:left="19" w:right="0"/>
      </w:pPr>
      <w:r>
        <w:t>Также подтверждаю, что обязуюсь до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872250" cy="12192"/>
                <wp:effectExtent l="0" t="0" r="0" b="0"/>
                <wp:docPr id="1942" name="Group 19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2250" cy="12192"/>
                          <a:chOff x="0" y="0"/>
                          <a:chExt cx="1872250" cy="12192"/>
                        </a:xfrm>
                      </wpg:grpSpPr>
                      <wps:wsp>
                        <wps:cNvPr id="1941" name="Shape 1941"/>
                        <wps:cNvSpPr/>
                        <wps:spPr>
                          <a:xfrm>
                            <a:off x="0" y="0"/>
                            <a:ext cx="187225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2250" h="12192">
                                <a:moveTo>
                                  <a:pt x="0" y="6097"/>
                                </a:moveTo>
                                <a:lnTo>
                                  <a:pt x="1872250" y="6097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42" style="width:147.421pt;height:0.960022pt;mso-position-horizontal-relative:char;mso-position-vertical-relative:line" coordsize="18722,121">
                <v:shape id="Shape 1941" style="position:absolute;width:18722;height:121;left:0;top:0;" coordsize="1872250,12192" path="m0,6097l1872250,6097">
                  <v:stroke weight="0.96002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>представить в СГБПОУ «Радиотехнический ко</w:t>
      </w:r>
      <w:r>
        <w:t>лледж» оригинал документа об образовании и медицинскую справку об обязательном предварительном медицинском осмотре.</w:t>
      </w:r>
    </w:p>
    <w:p w:rsidR="000B654A" w:rsidRDefault="005A0133">
      <w:pPr>
        <w:spacing w:after="749" w:line="259" w:lineRule="auto"/>
        <w:ind w:left="29" w:right="0" w:firstLine="0"/>
        <w:jc w:val="left"/>
      </w:pPr>
      <w:r>
        <w:rPr>
          <w:noProof/>
        </w:rPr>
        <w:drawing>
          <wp:inline distT="0" distB="0" distL="0" distR="0">
            <wp:extent cx="1366071" cy="15240"/>
            <wp:effectExtent l="0" t="0" r="0" b="0"/>
            <wp:docPr id="896" name="Picture 8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6" name="Picture 89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66071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(дата)</w:t>
      </w:r>
    </w:p>
    <w:p w:rsidR="000B654A" w:rsidRDefault="005A0133">
      <w:pPr>
        <w:spacing w:line="259" w:lineRule="auto"/>
        <w:ind w:left="0" w:right="2214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844965" cy="12193"/>
                <wp:effectExtent l="0" t="0" r="0" b="0"/>
                <wp:docPr id="1944" name="Group 19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4965" cy="12193"/>
                          <a:chOff x="0" y="0"/>
                          <a:chExt cx="2844965" cy="12193"/>
                        </a:xfrm>
                      </wpg:grpSpPr>
                      <wps:wsp>
                        <wps:cNvPr id="1943" name="Shape 1943"/>
                        <wps:cNvSpPr/>
                        <wps:spPr>
                          <a:xfrm>
                            <a:off x="0" y="0"/>
                            <a:ext cx="2844965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4965" h="12193">
                                <a:moveTo>
                                  <a:pt x="0" y="6097"/>
                                </a:moveTo>
                                <a:lnTo>
                                  <a:pt x="2844965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44" style="width:224.013pt;height:0.960083pt;mso-position-horizontal-relative:char;mso-position-vertical-relative:line" coordsize="28449,121">
                <v:shape id="Shape 1943" style="position:absolute;width:28449;height:121;left:0;top:0;" coordsize="2844965,12193" path="m0,6097l2844965,6097">
                  <v:stroke weight="0.96008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24"/>
        </w:rPr>
        <w:t>/ (подпись/расшифровка)</w:t>
      </w:r>
    </w:p>
    <w:sectPr w:rsidR="000B654A">
      <w:pgSz w:w="11563" w:h="16488"/>
      <w:pgMar w:top="1440" w:right="639" w:bottom="1440" w:left="15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4A"/>
    <w:rsid w:val="000B654A"/>
    <w:rsid w:val="005A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E8B8A-10DF-43FA-AEAD-93846092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54" w:lineRule="auto"/>
      <w:ind w:left="5" w:right="706" w:hanging="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Ivan_Sergeevich</dc:creator>
  <cp:keywords/>
  <cp:lastModifiedBy>Ivan_Sergeevich</cp:lastModifiedBy>
  <cp:revision>2</cp:revision>
  <dcterms:created xsi:type="dcterms:W3CDTF">2020-06-15T06:48:00Z</dcterms:created>
  <dcterms:modified xsi:type="dcterms:W3CDTF">2020-06-15T06:48:00Z</dcterms:modified>
</cp:coreProperties>
</file>